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79E4" w14:textId="77777777" w:rsidR="0013720D" w:rsidRDefault="0013720D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6EE924D3" w14:textId="77777777" w:rsidR="00BF5598" w:rsidRPr="00116CF9" w:rsidRDefault="00A00BFB" w:rsidP="0043676B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IN"/>
        </w:rPr>
        <w:drawing>
          <wp:anchor distT="0" distB="0" distL="114300" distR="114300" simplePos="0" relativeHeight="251662336" behindDoc="1" locked="0" layoutInCell="1" allowOverlap="1" wp14:anchorId="0EB175CA" wp14:editId="4900917E">
            <wp:simplePos x="0" y="0"/>
            <wp:positionH relativeFrom="column">
              <wp:posOffset>5133975</wp:posOffset>
            </wp:positionH>
            <wp:positionV relativeFrom="paragraph">
              <wp:posOffset>38100</wp:posOffset>
            </wp:positionV>
            <wp:extent cx="1209040" cy="1855470"/>
            <wp:effectExtent l="0" t="0" r="0" b="0"/>
            <wp:wrapTight wrapText="bothSides">
              <wp:wrapPolygon edited="0">
                <wp:start x="0" y="0"/>
                <wp:lineTo x="0" y="21290"/>
                <wp:lineTo x="21101" y="21290"/>
                <wp:lineTo x="21101" y="0"/>
                <wp:lineTo x="0" y="0"/>
              </wp:wrapPolygon>
            </wp:wrapTight>
            <wp:docPr id="5" name="Picture 5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76B">
        <w:rPr>
          <w:rFonts w:ascii="Times New Roman" w:hAnsi="Times New Roman" w:cs="Times New Roman"/>
          <w:b/>
          <w:sz w:val="44"/>
          <w:szCs w:val="44"/>
        </w:rPr>
        <w:t xml:space="preserve">      </w:t>
      </w:r>
      <w:r w:rsidR="00045594">
        <w:rPr>
          <w:rFonts w:ascii="Times New Roman" w:hAnsi="Times New Roman" w:cs="Times New Roman"/>
          <w:b/>
          <w:sz w:val="44"/>
          <w:szCs w:val="44"/>
        </w:rPr>
        <w:t xml:space="preserve">             </w:t>
      </w:r>
      <w:r w:rsidR="0043676B"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="00C92AE5"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="0043676B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BF5598" w:rsidRPr="00116CF9">
        <w:rPr>
          <w:rFonts w:ascii="Times New Roman" w:hAnsi="Times New Roman" w:cs="Times New Roman"/>
          <w:b/>
          <w:sz w:val="44"/>
          <w:szCs w:val="44"/>
        </w:rPr>
        <w:t>DESIGN BRIEF</w:t>
      </w:r>
      <w:r w:rsidR="00607F2B">
        <w:rPr>
          <w:rFonts w:ascii="Times New Roman" w:hAnsi="Times New Roman" w:cs="Times New Roman"/>
          <w:b/>
          <w:sz w:val="44"/>
          <w:szCs w:val="44"/>
        </w:rPr>
        <w:br/>
      </w:r>
    </w:p>
    <w:tbl>
      <w:tblPr>
        <w:tblStyle w:val="TableGrid"/>
        <w:tblpPr w:leftFromText="180" w:rightFromText="180" w:vertAnchor="text" w:horzAnchor="margin" w:tblpY="-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492"/>
        <w:gridCol w:w="6322"/>
      </w:tblGrid>
      <w:tr w:rsidR="00A00BFB" w14:paraId="57534A70" w14:textId="77777777" w:rsidTr="00420B9B">
        <w:trPr>
          <w:trHeight w:val="454"/>
        </w:trPr>
        <w:tc>
          <w:tcPr>
            <w:tcW w:w="2202" w:type="dxa"/>
          </w:tcPr>
          <w:p w14:paraId="7A8DA926" w14:textId="5243F068" w:rsidR="00420B9B" w:rsidRPr="00420B9B" w:rsidRDefault="00420B9B" w:rsidP="00A00BFB">
            <w:pPr>
              <w:rPr>
                <w:rFonts w:ascii="Times New Roman" w:hAnsi="Times New Roman" w:cs="Times New Roman"/>
                <w:b/>
              </w:rPr>
            </w:pPr>
            <w:r w:rsidRPr="00420B9B">
              <w:rPr>
                <w:rFonts w:ascii="Times New Roman" w:hAnsi="Times New Roman" w:cs="Times New Roman"/>
                <w:b/>
              </w:rPr>
              <w:t>Document control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20B9B">
              <w:rPr>
                <w:rFonts w:ascii="Times New Roman" w:hAnsi="Times New Roman" w:cs="Times New Roman"/>
                <w:b/>
              </w:rPr>
              <w:t>NO</w:t>
            </w:r>
          </w:p>
          <w:p w14:paraId="01369C61" w14:textId="04B3A355" w:rsidR="00A00BFB" w:rsidRPr="00770974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492" w:type="dxa"/>
          </w:tcPr>
          <w:p w14:paraId="1E1A0FDA" w14:textId="77777777" w:rsidR="00420B9B" w:rsidRDefault="00420B9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1897A4" w14:textId="77777777" w:rsidR="00420B9B" w:rsidRDefault="00420B9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19F41B" w14:textId="65A47B3C" w:rsidR="00A00BFB" w:rsidRPr="00A77483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17EF7A5F" w14:textId="6C9EA756" w:rsidR="00420B9B" w:rsidRPr="00420B9B" w:rsidRDefault="00420B9B" w:rsidP="00420B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VBHC/DES/SW/0</w:t>
            </w:r>
            <w:r w:rsidR="000A2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71897F1B" w14:textId="77777777" w:rsidR="00420B9B" w:rsidRDefault="00420B9B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6727F" w14:textId="40C7B4C4" w:rsidR="00A00BFB" w:rsidRDefault="00A00BFB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BFB" w14:paraId="1C2277CB" w14:textId="77777777" w:rsidTr="00420B9B">
        <w:trPr>
          <w:trHeight w:val="454"/>
        </w:trPr>
        <w:tc>
          <w:tcPr>
            <w:tcW w:w="2202" w:type="dxa"/>
          </w:tcPr>
          <w:p w14:paraId="315B9A25" w14:textId="77777777" w:rsidR="00A00BFB" w:rsidRPr="00770974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Revision No.</w:t>
            </w:r>
          </w:p>
        </w:tc>
        <w:tc>
          <w:tcPr>
            <w:tcW w:w="492" w:type="dxa"/>
          </w:tcPr>
          <w:p w14:paraId="22354B5E" w14:textId="77777777" w:rsidR="00A00BFB" w:rsidRPr="00A77483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71992B63" w14:textId="57409885" w:rsidR="00A00BFB" w:rsidRDefault="00A00BFB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BFB" w14:paraId="271615DE" w14:textId="77777777" w:rsidTr="00420B9B">
        <w:trPr>
          <w:trHeight w:val="454"/>
        </w:trPr>
        <w:tc>
          <w:tcPr>
            <w:tcW w:w="2202" w:type="dxa"/>
          </w:tcPr>
          <w:p w14:paraId="715A5FEA" w14:textId="77777777" w:rsidR="00A00BFB" w:rsidRPr="00770974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Date of Revision</w:t>
            </w:r>
          </w:p>
        </w:tc>
        <w:tc>
          <w:tcPr>
            <w:tcW w:w="492" w:type="dxa"/>
          </w:tcPr>
          <w:p w14:paraId="331E848D" w14:textId="77777777" w:rsidR="00A00BFB" w:rsidRPr="00A77483" w:rsidRDefault="00A00BFB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34CFE878" w14:textId="2040D943" w:rsidR="00A00BFB" w:rsidRDefault="00A00BFB" w:rsidP="000A02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E1" w14:paraId="1F250721" w14:textId="77777777" w:rsidTr="00420B9B">
        <w:trPr>
          <w:trHeight w:val="454"/>
        </w:trPr>
        <w:tc>
          <w:tcPr>
            <w:tcW w:w="2202" w:type="dxa"/>
          </w:tcPr>
          <w:p w14:paraId="1551AA10" w14:textId="77777777" w:rsidR="00794CE1" w:rsidRPr="00770974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Project Site</w:t>
            </w:r>
          </w:p>
        </w:tc>
        <w:tc>
          <w:tcPr>
            <w:tcW w:w="492" w:type="dxa"/>
          </w:tcPr>
          <w:p w14:paraId="78F5D511" w14:textId="77777777" w:rsidR="00794CE1" w:rsidRPr="00A77483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09FBE24B" w14:textId="15DB3552" w:rsidR="00941CA7" w:rsidRPr="009722A2" w:rsidRDefault="00941CA7" w:rsidP="00EB24A9">
            <w:pP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794CE1" w14:paraId="425A1D05" w14:textId="77777777" w:rsidTr="00420B9B">
        <w:trPr>
          <w:trHeight w:val="454"/>
        </w:trPr>
        <w:tc>
          <w:tcPr>
            <w:tcW w:w="2202" w:type="dxa"/>
          </w:tcPr>
          <w:p w14:paraId="6A8F3316" w14:textId="77777777" w:rsidR="00794CE1" w:rsidRPr="00770974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Site Area</w:t>
            </w:r>
          </w:p>
        </w:tc>
        <w:tc>
          <w:tcPr>
            <w:tcW w:w="492" w:type="dxa"/>
          </w:tcPr>
          <w:p w14:paraId="12A7B261" w14:textId="77777777" w:rsidR="00794CE1" w:rsidRPr="00A77483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4672EF7B" w14:textId="4E9FD2BB" w:rsidR="00794CE1" w:rsidRDefault="00794CE1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E1" w14:paraId="5548847A" w14:textId="77777777" w:rsidTr="00420B9B">
        <w:trPr>
          <w:trHeight w:val="454"/>
        </w:trPr>
        <w:tc>
          <w:tcPr>
            <w:tcW w:w="2202" w:type="dxa"/>
          </w:tcPr>
          <w:p w14:paraId="161832C5" w14:textId="77777777" w:rsidR="00794CE1" w:rsidRPr="00770974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Development Type</w:t>
            </w:r>
          </w:p>
        </w:tc>
        <w:tc>
          <w:tcPr>
            <w:tcW w:w="492" w:type="dxa"/>
          </w:tcPr>
          <w:p w14:paraId="39605CE6" w14:textId="77777777" w:rsidR="00794CE1" w:rsidRPr="00A77483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40D8B946" w14:textId="12C4CDC9" w:rsidR="00794CE1" w:rsidRDefault="00794CE1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C83" w14:paraId="62C717A7" w14:textId="77777777" w:rsidTr="00420B9B">
        <w:trPr>
          <w:trHeight w:val="454"/>
        </w:trPr>
        <w:tc>
          <w:tcPr>
            <w:tcW w:w="2202" w:type="dxa"/>
          </w:tcPr>
          <w:p w14:paraId="5A0F1230" w14:textId="77777777" w:rsidR="00BC4C83" w:rsidRPr="00E055EB" w:rsidRDefault="00BC4C83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Target FSI</w:t>
            </w:r>
          </w:p>
        </w:tc>
        <w:tc>
          <w:tcPr>
            <w:tcW w:w="492" w:type="dxa"/>
          </w:tcPr>
          <w:p w14:paraId="0F399B6D" w14:textId="77777777" w:rsidR="00BC4C83" w:rsidRPr="00E055EB" w:rsidRDefault="00BC4C83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2" w:type="dxa"/>
          </w:tcPr>
          <w:p w14:paraId="300C4BDD" w14:textId="548BAA54" w:rsidR="00BC4C83" w:rsidRDefault="00BC4C83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46" w14:paraId="0044D8D9" w14:textId="77777777" w:rsidTr="00420B9B">
        <w:trPr>
          <w:trHeight w:val="454"/>
        </w:trPr>
        <w:tc>
          <w:tcPr>
            <w:tcW w:w="2202" w:type="dxa"/>
          </w:tcPr>
          <w:p w14:paraId="0AE34E9E" w14:textId="77777777" w:rsidR="00543546" w:rsidRDefault="00543546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Applicable By-laws</w:t>
            </w:r>
          </w:p>
        </w:tc>
        <w:tc>
          <w:tcPr>
            <w:tcW w:w="492" w:type="dxa"/>
          </w:tcPr>
          <w:p w14:paraId="4D4BBAEB" w14:textId="77777777" w:rsidR="00543546" w:rsidRPr="00E055EB" w:rsidRDefault="00543546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2" w:type="dxa"/>
          </w:tcPr>
          <w:p w14:paraId="6D4EBA10" w14:textId="47BFB64E" w:rsidR="00543546" w:rsidRDefault="00543546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D" w14:paraId="3B02A3D6" w14:textId="77777777" w:rsidTr="00420B9B">
        <w:trPr>
          <w:trHeight w:val="454"/>
        </w:trPr>
        <w:tc>
          <w:tcPr>
            <w:tcW w:w="2202" w:type="dxa"/>
          </w:tcPr>
          <w:p w14:paraId="6C3FB8FF" w14:textId="77777777" w:rsidR="00E5364D" w:rsidRDefault="00E5364D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Survey Data</w:t>
            </w:r>
          </w:p>
        </w:tc>
        <w:tc>
          <w:tcPr>
            <w:tcW w:w="492" w:type="dxa"/>
          </w:tcPr>
          <w:p w14:paraId="63A9095E" w14:textId="77777777" w:rsidR="00E5364D" w:rsidRPr="00E055EB" w:rsidRDefault="00E5364D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2" w:type="dxa"/>
          </w:tcPr>
          <w:p w14:paraId="66D9579A" w14:textId="351CC547" w:rsidR="00E5364D" w:rsidRDefault="00E5364D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C83" w14:paraId="00E44DC0" w14:textId="77777777" w:rsidTr="00420B9B">
        <w:trPr>
          <w:trHeight w:val="454"/>
        </w:trPr>
        <w:tc>
          <w:tcPr>
            <w:tcW w:w="2202" w:type="dxa"/>
          </w:tcPr>
          <w:p w14:paraId="6F540A01" w14:textId="429FD757" w:rsidR="00BC4C83" w:rsidRPr="00E055EB" w:rsidRDefault="00BC4C83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0610AA39" w14:textId="77777777" w:rsidR="00BC4C83" w:rsidRPr="00E055EB" w:rsidRDefault="00BC4C83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2" w:type="dxa"/>
          </w:tcPr>
          <w:p w14:paraId="485F08E0" w14:textId="0C80C204" w:rsidR="003C25CF" w:rsidRDefault="003C25CF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E1" w14:paraId="024C024C" w14:textId="77777777" w:rsidTr="00420B9B">
        <w:trPr>
          <w:trHeight w:val="454"/>
        </w:trPr>
        <w:tc>
          <w:tcPr>
            <w:tcW w:w="2202" w:type="dxa"/>
          </w:tcPr>
          <w:p w14:paraId="51876018" w14:textId="77777777" w:rsidR="00794CE1" w:rsidRPr="00E055EB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Units</w:t>
            </w:r>
          </w:p>
        </w:tc>
        <w:tc>
          <w:tcPr>
            <w:tcW w:w="492" w:type="dxa"/>
          </w:tcPr>
          <w:p w14:paraId="517E4C0A" w14:textId="77777777" w:rsidR="00794CE1" w:rsidRPr="00E055EB" w:rsidRDefault="00794CE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tbl>
            <w:tblPr>
              <w:tblStyle w:val="TableGrid"/>
              <w:tblpPr w:leftFromText="180" w:rightFromText="180" w:vertAnchor="text" w:horzAnchor="margin" w:tblpY="144"/>
              <w:tblOverlap w:val="never"/>
              <w:tblW w:w="6232" w:type="dxa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559"/>
              <w:gridCol w:w="1559"/>
            </w:tblGrid>
            <w:tr w:rsidR="00637B1E" w14:paraId="3502DC3D" w14:textId="77777777" w:rsidTr="00637B1E">
              <w:trPr>
                <w:trHeight w:val="454"/>
              </w:trPr>
              <w:tc>
                <w:tcPr>
                  <w:tcW w:w="3114" w:type="dxa"/>
                </w:tcPr>
                <w:p w14:paraId="75380055" w14:textId="77777777" w:rsidR="00637B1E" w:rsidRPr="00E055EB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055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Unit Type</w:t>
                  </w:r>
                </w:p>
              </w:tc>
              <w:tc>
                <w:tcPr>
                  <w:tcW w:w="1559" w:type="dxa"/>
                </w:tcPr>
                <w:p w14:paraId="0071C1E1" w14:textId="77777777" w:rsidR="00637B1E" w:rsidRPr="00E055EB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055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Unit Area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Sq.Ft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14:paraId="2727981A" w14:textId="77777777" w:rsidR="00637B1E" w:rsidRPr="00E055EB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055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Percentage</w:t>
                  </w:r>
                </w:p>
              </w:tc>
            </w:tr>
            <w:tr w:rsidR="00637B1E" w14:paraId="604F8347" w14:textId="77777777" w:rsidTr="00637B1E">
              <w:trPr>
                <w:trHeight w:val="454"/>
              </w:trPr>
              <w:tc>
                <w:tcPr>
                  <w:tcW w:w="3114" w:type="dxa"/>
                </w:tcPr>
                <w:p w14:paraId="49C7D761" w14:textId="29248B28" w:rsidR="00637B1E" w:rsidRPr="0046542F" w:rsidRDefault="00637B1E" w:rsidP="00637B1E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129E83D0" w14:textId="356F66FC" w:rsidR="00637B1E" w:rsidRPr="0046542F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6337D01" w14:textId="783DEA1D" w:rsidR="00637B1E" w:rsidRPr="0046542F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37B1E" w14:paraId="57A1E28F" w14:textId="77777777" w:rsidTr="00637B1E">
              <w:trPr>
                <w:trHeight w:val="454"/>
              </w:trPr>
              <w:tc>
                <w:tcPr>
                  <w:tcW w:w="3114" w:type="dxa"/>
                </w:tcPr>
                <w:p w14:paraId="656C148E" w14:textId="7449D643" w:rsidR="00637B1E" w:rsidRPr="0046542F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7E5D7CA6" w14:textId="1211C084" w:rsidR="00637B1E" w:rsidRPr="0046542F" w:rsidRDefault="00637B1E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6383F02D" w14:textId="3DF99ED4" w:rsidR="005E1A46" w:rsidRPr="0046542F" w:rsidRDefault="005E1A46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5E1A46" w14:paraId="3B090AD2" w14:textId="77777777" w:rsidTr="00637B1E">
              <w:trPr>
                <w:trHeight w:val="454"/>
              </w:trPr>
              <w:tc>
                <w:tcPr>
                  <w:tcW w:w="3114" w:type="dxa"/>
                </w:tcPr>
                <w:p w14:paraId="0827D3B7" w14:textId="123A3135" w:rsidR="005E1A46" w:rsidRDefault="005E1A46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7AF1BD10" w14:textId="65A65A74" w:rsidR="005E1A46" w:rsidRDefault="005E1A46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26EF07C0" w14:textId="63B41D33" w:rsidR="005E1A46" w:rsidRDefault="005E1A46" w:rsidP="00794CE1">
                  <w:pPr>
                    <w:tabs>
                      <w:tab w:val="left" w:pos="915"/>
                    </w:tabs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34783312" w14:textId="77777777" w:rsidR="00794CE1" w:rsidRDefault="00794CE1" w:rsidP="00A0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2B1" w14:paraId="6D0ED021" w14:textId="77777777" w:rsidTr="00420B9B">
        <w:trPr>
          <w:trHeight w:val="454"/>
        </w:trPr>
        <w:tc>
          <w:tcPr>
            <w:tcW w:w="2202" w:type="dxa"/>
          </w:tcPr>
          <w:p w14:paraId="3900DF66" w14:textId="77777777" w:rsidR="00BA22B1" w:rsidRDefault="00BA22B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Floors</w:t>
            </w:r>
          </w:p>
        </w:tc>
        <w:tc>
          <w:tcPr>
            <w:tcW w:w="492" w:type="dxa"/>
          </w:tcPr>
          <w:p w14:paraId="718711F6" w14:textId="77777777" w:rsidR="00BA22B1" w:rsidRDefault="00BA22B1" w:rsidP="00A00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22" w:type="dxa"/>
          </w:tcPr>
          <w:p w14:paraId="65C90D44" w14:textId="42432A6D" w:rsidR="00BA22B1" w:rsidRPr="00E055EB" w:rsidRDefault="00BA22B1" w:rsidP="00794CE1">
            <w:pPr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536770" w14:textId="77777777" w:rsidR="00A81C3B" w:rsidRDefault="00A81C3B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4"/>
        <w:gridCol w:w="296"/>
        <w:gridCol w:w="6186"/>
      </w:tblGrid>
      <w:tr w:rsidR="00D334B1" w14:paraId="57160344" w14:textId="77777777" w:rsidTr="007B3FE5">
        <w:trPr>
          <w:trHeight w:val="563"/>
        </w:trPr>
        <w:tc>
          <w:tcPr>
            <w:tcW w:w="2534" w:type="dxa"/>
          </w:tcPr>
          <w:p w14:paraId="56B431CA" w14:textId="77777777" w:rsidR="00D334B1" w:rsidRDefault="00D334B1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872">
              <w:rPr>
                <w:rFonts w:ascii="Times New Roman" w:hAnsi="Times New Roman" w:cs="Times New Roman"/>
                <w:b/>
                <w:sz w:val="24"/>
                <w:szCs w:val="24"/>
              </w:rPr>
              <w:t>Amenities</w:t>
            </w:r>
          </w:p>
        </w:tc>
        <w:tc>
          <w:tcPr>
            <w:tcW w:w="296" w:type="dxa"/>
          </w:tcPr>
          <w:p w14:paraId="59E70732" w14:textId="77777777" w:rsidR="00D334B1" w:rsidRDefault="00D334B1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87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186" w:type="dxa"/>
          </w:tcPr>
          <w:p w14:paraId="0F0BE9D3" w14:textId="4512FFDD" w:rsidR="00D334B1" w:rsidRDefault="00D334B1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C83" w14:paraId="4E19B86B" w14:textId="77777777" w:rsidTr="007B3FE5">
        <w:trPr>
          <w:trHeight w:val="563"/>
        </w:trPr>
        <w:tc>
          <w:tcPr>
            <w:tcW w:w="2534" w:type="dxa"/>
          </w:tcPr>
          <w:p w14:paraId="028829B7" w14:textId="77777777" w:rsidR="00BC4C83" w:rsidRPr="007D7872" w:rsidRDefault="00BC4C83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Special Requirements</w:t>
            </w:r>
          </w:p>
        </w:tc>
        <w:tc>
          <w:tcPr>
            <w:tcW w:w="296" w:type="dxa"/>
          </w:tcPr>
          <w:p w14:paraId="3CB4F512" w14:textId="77777777" w:rsidR="00BC4C83" w:rsidRPr="007D7872" w:rsidRDefault="003C25CF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7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186" w:type="dxa"/>
          </w:tcPr>
          <w:p w14:paraId="052A9819" w14:textId="2A86BE1B" w:rsidR="00BC4C83" w:rsidRDefault="00BC4C83" w:rsidP="00F5021E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4441" w:tblpY="10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BC597A" w:rsidRPr="00052A5D" w14:paraId="12783916" w14:textId="77777777" w:rsidTr="00BC597A">
        <w:trPr>
          <w:trHeight w:val="557"/>
        </w:trPr>
        <w:tc>
          <w:tcPr>
            <w:tcW w:w="1646" w:type="dxa"/>
            <w:shd w:val="clear" w:color="auto" w:fill="C6D9F1"/>
            <w:vAlign w:val="center"/>
          </w:tcPr>
          <w:p w14:paraId="4BC4C9B2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/>
            <w:vAlign w:val="center"/>
          </w:tcPr>
          <w:p w14:paraId="577A8FEC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/>
            <w:vAlign w:val="center"/>
          </w:tcPr>
          <w:p w14:paraId="13F03DE8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/>
            <w:vAlign w:val="center"/>
          </w:tcPr>
          <w:p w14:paraId="0283B9B6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BC597A" w:rsidRPr="00052A5D" w14:paraId="08977D07" w14:textId="77777777" w:rsidTr="00BC597A">
        <w:trPr>
          <w:trHeight w:val="693"/>
        </w:trPr>
        <w:tc>
          <w:tcPr>
            <w:tcW w:w="1646" w:type="dxa"/>
            <w:vAlign w:val="center"/>
          </w:tcPr>
          <w:p w14:paraId="2932BCCA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Approved By</w:t>
            </w:r>
          </w:p>
        </w:tc>
        <w:tc>
          <w:tcPr>
            <w:tcW w:w="2070" w:type="dxa"/>
            <w:vAlign w:val="center"/>
          </w:tcPr>
          <w:p w14:paraId="1A8159EA" w14:textId="2F687021" w:rsidR="00BC597A" w:rsidRPr="008713E1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14:paraId="6F633940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4C9844E2" w14:textId="77777777" w:rsidR="00BC597A" w:rsidRPr="00A52950" w:rsidRDefault="00BC597A" w:rsidP="00BC597A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36A430BD" w14:textId="77777777" w:rsidR="00A81C3B" w:rsidRDefault="00A81C3B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53EE892B" w14:textId="77777777" w:rsidR="00A81C3B" w:rsidRDefault="00A81C3B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01110D8B" w14:textId="77777777" w:rsidR="00A81C3B" w:rsidRDefault="00A81C3B" w:rsidP="00D7745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06413596" w14:textId="77777777" w:rsidR="00076004" w:rsidRPr="00076004" w:rsidRDefault="00076004" w:rsidP="00076004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sectPr w:rsidR="00076004" w:rsidRPr="00076004" w:rsidSect="0007600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61A13" w14:textId="77777777" w:rsidR="00790A6A" w:rsidRDefault="00790A6A" w:rsidP="00D7745A">
      <w:pPr>
        <w:spacing w:after="0" w:line="240" w:lineRule="auto"/>
      </w:pPr>
      <w:r>
        <w:separator/>
      </w:r>
    </w:p>
  </w:endnote>
  <w:endnote w:type="continuationSeparator" w:id="0">
    <w:p w14:paraId="599459B5" w14:textId="77777777" w:rsidR="00790A6A" w:rsidRDefault="00790A6A" w:rsidP="00D7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3" w:type="dxa"/>
      <w:tblInd w:w="-720" w:type="dxa"/>
      <w:tblBorders>
        <w:top w:val="single" w:sz="12" w:space="0" w:color="000000" w:themeColor="tex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3"/>
    </w:tblGrid>
    <w:tr w:rsidR="00AB4EFE" w14:paraId="47F19443" w14:textId="77777777" w:rsidTr="00334B4E">
      <w:trPr>
        <w:trHeight w:val="1391"/>
      </w:trPr>
      <w:tc>
        <w:tcPr>
          <w:tcW w:w="10593" w:type="dxa"/>
        </w:tcPr>
        <w:p w14:paraId="13FAD628" w14:textId="77777777" w:rsidR="005B1EA2" w:rsidRDefault="005B1EA2" w:rsidP="005B1EA2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VBHC Value Homes Pvt. Ltd.</w:t>
          </w:r>
        </w:p>
        <w:p w14:paraId="54EB3B9F" w14:textId="4A5544B7" w:rsidR="00AB4EFE" w:rsidRDefault="00093B32" w:rsidP="00AB4EFE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#74 &amp;</w:t>
          </w:r>
          <w:r w:rsidR="00F35B83">
            <w:rPr>
              <w:rFonts w:ascii="Calibri" w:hAnsi="Calibri" w:cs="Calibri"/>
              <w:b/>
              <w:szCs w:val="18"/>
            </w:rPr>
            <w:t xml:space="preserve">75, </w:t>
          </w:r>
          <w:r w:rsidR="00D2120C">
            <w:rPr>
              <w:rFonts w:ascii="Calibri" w:hAnsi="Calibri" w:cs="Calibri"/>
              <w:b/>
              <w:szCs w:val="18"/>
            </w:rPr>
            <w:t>Millers Road</w:t>
          </w:r>
          <w:r w:rsidR="005E1A46">
            <w:rPr>
              <w:rFonts w:ascii="Calibri" w:hAnsi="Calibri" w:cs="Calibri"/>
              <w:b/>
              <w:szCs w:val="18"/>
            </w:rPr>
            <w:t>, Vasanth</w:t>
          </w:r>
          <w:r w:rsidR="00AB4EFE" w:rsidRPr="008253D8">
            <w:rPr>
              <w:rFonts w:ascii="Calibri" w:hAnsi="Calibri" w:cs="Calibri"/>
              <w:b/>
              <w:szCs w:val="18"/>
            </w:rPr>
            <w:t xml:space="preserve"> N</w:t>
          </w:r>
          <w:r w:rsidR="00AB4EFE">
            <w:rPr>
              <w:rFonts w:ascii="Calibri" w:hAnsi="Calibri" w:cs="Calibri"/>
              <w:b/>
              <w:szCs w:val="18"/>
            </w:rPr>
            <w:t>agar,</w:t>
          </w:r>
        </w:p>
        <w:p w14:paraId="5F5B2D9C" w14:textId="77777777" w:rsidR="00AB4EFE" w:rsidRPr="00AB4EFE" w:rsidRDefault="00AB4EFE" w:rsidP="000E6F18">
          <w:pPr>
            <w:pStyle w:val="BodyTextIndent"/>
            <w:ind w:left="0"/>
            <w:jc w:val="left"/>
            <w:rPr>
              <w:rFonts w:ascii="Times New Roman" w:hAnsi="Times New Roman"/>
              <w:b/>
              <w:bCs w:val="0"/>
              <w:sz w:val="28"/>
              <w:u w:val="single"/>
            </w:rPr>
          </w:pPr>
          <w:r w:rsidRPr="008253D8">
            <w:rPr>
              <w:rFonts w:ascii="Calibri" w:hAnsi="Calibri" w:cs="Calibri"/>
              <w:b/>
              <w:szCs w:val="18"/>
            </w:rPr>
            <w:t>Bangalore - 560052 | Karnataka</w:t>
          </w:r>
        </w:p>
      </w:tc>
    </w:tr>
  </w:tbl>
  <w:p w14:paraId="19D198F9" w14:textId="77777777" w:rsidR="000E6F18" w:rsidRDefault="000E6F18" w:rsidP="000E6F18">
    <w:pPr>
      <w:pStyle w:val="BodyTextIndent"/>
      <w:ind w:left="0"/>
      <w:jc w:val="left"/>
      <w:rPr>
        <w:rFonts w:ascii="Calibri" w:hAnsi="Calibri" w:cs="Calibri"/>
        <w:b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CAE95" w14:textId="77777777" w:rsidR="00790A6A" w:rsidRDefault="00790A6A" w:rsidP="00D7745A">
      <w:pPr>
        <w:spacing w:after="0" w:line="240" w:lineRule="auto"/>
      </w:pPr>
      <w:r>
        <w:separator/>
      </w:r>
    </w:p>
  </w:footnote>
  <w:footnote w:type="continuationSeparator" w:id="0">
    <w:p w14:paraId="39A0EEDE" w14:textId="77777777" w:rsidR="00790A6A" w:rsidRDefault="00790A6A" w:rsidP="00D7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15251"/>
    <w:multiLevelType w:val="multilevel"/>
    <w:tmpl w:val="5608D3B2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num w:numId="1" w16cid:durableId="1109355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5A"/>
    <w:rsid w:val="00045594"/>
    <w:rsid w:val="00063D2B"/>
    <w:rsid w:val="00076004"/>
    <w:rsid w:val="00083D5D"/>
    <w:rsid w:val="00093B32"/>
    <w:rsid w:val="000A02BB"/>
    <w:rsid w:val="000A2325"/>
    <w:rsid w:val="000C5F2B"/>
    <w:rsid w:val="000E627C"/>
    <w:rsid w:val="000E6F18"/>
    <w:rsid w:val="000F110F"/>
    <w:rsid w:val="0010261F"/>
    <w:rsid w:val="00116CF9"/>
    <w:rsid w:val="001231DC"/>
    <w:rsid w:val="0013720D"/>
    <w:rsid w:val="001A157B"/>
    <w:rsid w:val="00207932"/>
    <w:rsid w:val="002345CD"/>
    <w:rsid w:val="0027358B"/>
    <w:rsid w:val="002770C7"/>
    <w:rsid w:val="003265EB"/>
    <w:rsid w:val="00334B4E"/>
    <w:rsid w:val="00342B34"/>
    <w:rsid w:val="003C25CF"/>
    <w:rsid w:val="003E19D3"/>
    <w:rsid w:val="003F1845"/>
    <w:rsid w:val="00420B9B"/>
    <w:rsid w:val="0043676B"/>
    <w:rsid w:val="0046542F"/>
    <w:rsid w:val="004F0495"/>
    <w:rsid w:val="0050159F"/>
    <w:rsid w:val="005355F5"/>
    <w:rsid w:val="00543546"/>
    <w:rsid w:val="005B1EA2"/>
    <w:rsid w:val="005E1A46"/>
    <w:rsid w:val="00605450"/>
    <w:rsid w:val="00607F2B"/>
    <w:rsid w:val="00637B1E"/>
    <w:rsid w:val="0069632F"/>
    <w:rsid w:val="006A2A3E"/>
    <w:rsid w:val="006A64D0"/>
    <w:rsid w:val="006E452A"/>
    <w:rsid w:val="00716B85"/>
    <w:rsid w:val="00733F33"/>
    <w:rsid w:val="007512F7"/>
    <w:rsid w:val="00770974"/>
    <w:rsid w:val="00770CAB"/>
    <w:rsid w:val="007820C5"/>
    <w:rsid w:val="00790A6A"/>
    <w:rsid w:val="00794CE1"/>
    <w:rsid w:val="007B3FE5"/>
    <w:rsid w:val="007D7872"/>
    <w:rsid w:val="007D7BB9"/>
    <w:rsid w:val="007E1603"/>
    <w:rsid w:val="008350CF"/>
    <w:rsid w:val="008713E1"/>
    <w:rsid w:val="008D1D75"/>
    <w:rsid w:val="008D2EA3"/>
    <w:rsid w:val="0092140C"/>
    <w:rsid w:val="009277ED"/>
    <w:rsid w:val="00941CA7"/>
    <w:rsid w:val="00944F55"/>
    <w:rsid w:val="009722A2"/>
    <w:rsid w:val="00984012"/>
    <w:rsid w:val="0098492A"/>
    <w:rsid w:val="009A2BCA"/>
    <w:rsid w:val="00A00BFB"/>
    <w:rsid w:val="00A61E0B"/>
    <w:rsid w:val="00A708D2"/>
    <w:rsid w:val="00A77483"/>
    <w:rsid w:val="00A81C3B"/>
    <w:rsid w:val="00A8301D"/>
    <w:rsid w:val="00AA6A8A"/>
    <w:rsid w:val="00AB3B45"/>
    <w:rsid w:val="00AB4EFE"/>
    <w:rsid w:val="00AC5865"/>
    <w:rsid w:val="00AD157D"/>
    <w:rsid w:val="00AE613D"/>
    <w:rsid w:val="00B11A54"/>
    <w:rsid w:val="00B709F1"/>
    <w:rsid w:val="00B861DD"/>
    <w:rsid w:val="00B90805"/>
    <w:rsid w:val="00BA060A"/>
    <w:rsid w:val="00BA22B1"/>
    <w:rsid w:val="00BB2977"/>
    <w:rsid w:val="00BC4C83"/>
    <w:rsid w:val="00BC597A"/>
    <w:rsid w:val="00BE3686"/>
    <w:rsid w:val="00BE5617"/>
    <w:rsid w:val="00BF5598"/>
    <w:rsid w:val="00BF56EE"/>
    <w:rsid w:val="00C210F1"/>
    <w:rsid w:val="00C31E6F"/>
    <w:rsid w:val="00C743D1"/>
    <w:rsid w:val="00C85599"/>
    <w:rsid w:val="00C92037"/>
    <w:rsid w:val="00C92AE5"/>
    <w:rsid w:val="00C9585E"/>
    <w:rsid w:val="00D068C1"/>
    <w:rsid w:val="00D06F1D"/>
    <w:rsid w:val="00D2120C"/>
    <w:rsid w:val="00D334B1"/>
    <w:rsid w:val="00D7745A"/>
    <w:rsid w:val="00DC5B47"/>
    <w:rsid w:val="00E055EB"/>
    <w:rsid w:val="00E079EE"/>
    <w:rsid w:val="00E5364D"/>
    <w:rsid w:val="00E72E8F"/>
    <w:rsid w:val="00E80C17"/>
    <w:rsid w:val="00EB24A9"/>
    <w:rsid w:val="00EE3D70"/>
    <w:rsid w:val="00EE76D5"/>
    <w:rsid w:val="00F1765F"/>
    <w:rsid w:val="00F35B83"/>
    <w:rsid w:val="00F41B16"/>
    <w:rsid w:val="00F7698F"/>
    <w:rsid w:val="00F95DD7"/>
    <w:rsid w:val="00FA30F4"/>
    <w:rsid w:val="00FB03FC"/>
    <w:rsid w:val="00F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5E5659"/>
  <w15:chartTrackingRefBased/>
  <w15:docId w15:val="{C7B4BF70-612D-47B6-8F29-730B45FB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5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45A"/>
  </w:style>
  <w:style w:type="paragraph" w:styleId="Footer">
    <w:name w:val="footer"/>
    <w:basedOn w:val="Normal"/>
    <w:link w:val="Foot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45A"/>
  </w:style>
  <w:style w:type="paragraph" w:styleId="BodyTextIndent">
    <w:name w:val="Body Text Indent"/>
    <w:basedOn w:val="Normal"/>
    <w:link w:val="BodyTextIndentChar"/>
    <w:rsid w:val="00D7745A"/>
    <w:pPr>
      <w:spacing w:after="0" w:line="240" w:lineRule="auto"/>
      <w:ind w:left="1170"/>
      <w:jc w:val="both"/>
    </w:pPr>
    <w:rPr>
      <w:rFonts w:ascii="Book Antiqua" w:eastAsia="Times New Roman" w:hAnsi="Book Antiqua" w:cs="Times New Roman"/>
      <w:bCs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7745A"/>
    <w:rPr>
      <w:rFonts w:ascii="Book Antiqua" w:eastAsia="Times New Roman" w:hAnsi="Book Antiqua" w:cs="Times New Roman"/>
      <w:bCs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D7745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7745A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77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2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Tak</dc:creator>
  <cp:keywords/>
  <dc:description/>
  <cp:lastModifiedBy>Podapati Dharani</cp:lastModifiedBy>
  <cp:revision>12</cp:revision>
  <cp:lastPrinted>2023-09-19T10:41:00Z</cp:lastPrinted>
  <dcterms:created xsi:type="dcterms:W3CDTF">2022-09-14T09:22:00Z</dcterms:created>
  <dcterms:modified xsi:type="dcterms:W3CDTF">2023-09-29T11:43:00Z</dcterms:modified>
</cp:coreProperties>
</file>